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BAFB" w14:textId="77777777" w:rsidR="000D30BC" w:rsidRDefault="000D30BC" w:rsidP="000D30BC">
      <w:pPr>
        <w:ind w:right="5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U.2-2024-y</w:t>
      </w:r>
    </w:p>
    <w:p w14:paraId="7BC69308" w14:textId="77777777" w:rsidR="006355BF" w:rsidRDefault="006355BF" w:rsidP="006355BF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D17C34" w14:textId="53A4FE8F" w:rsidR="006355BF" w:rsidRDefault="006355BF" w:rsidP="006355BF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753E8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p w14:paraId="39968B91" w14:textId="77777777" w:rsidR="006355BF" w:rsidRDefault="006355BF" w:rsidP="006355BF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6355BF" w:rsidRPr="00000AE1" w14:paraId="3DE8DAFA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507C0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27B74BEF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6355BF" w:rsidRPr="00000AE1" w14:paraId="202372C8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589C7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Личные данные</w:t>
            </w:r>
          </w:p>
        </w:tc>
      </w:tr>
      <w:tr w:rsidR="006355BF" w:rsidRPr="00000AE1" w14:paraId="46D5E5BA" w14:textId="77777777" w:rsidTr="00CB600C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342F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9942A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DA737F8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DB94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6696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477254BC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CF80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75A5D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3F9C103F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9DEC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Образование</w:t>
            </w:r>
          </w:p>
        </w:tc>
      </w:tr>
      <w:tr w:rsidR="006355BF" w:rsidRPr="00000AE1" w14:paraId="749043AF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0C7D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3FBD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6BA962B7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18AB5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31E97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A700DC2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CFAD8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Место жительства</w:t>
            </w:r>
          </w:p>
        </w:tc>
      </w:tr>
      <w:tr w:rsidR="006355BF" w:rsidRPr="00000AE1" w14:paraId="7D3E9078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846D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0FEDF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27974B8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355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F49A8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3CF5D899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83A6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A48C1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D083795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02C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Е-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1A29D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7DC7F38E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8FABE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6355BF" w:rsidRPr="00000AE1" w14:paraId="6BE37692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990D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7B56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7D1F5C23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A133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CD33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3C604A88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9A49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1A7D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7EF196B3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8071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3F1D8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3BDF007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49D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F82E8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6B5F9CE3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DE5AE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11356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3F2844A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297B7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32D02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3DDDBE35" w14:textId="77777777" w:rsidTr="00CB600C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9C734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Е-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D1D5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1143015A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6CB52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lastRenderedPageBreak/>
              <w:t xml:space="preserve">Предыдущие места работы </w:t>
            </w: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(включая стажировки от</w:t>
            </w: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/ </w:t>
            </w: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месяца)</w:t>
            </w:r>
          </w:p>
        </w:tc>
      </w:tr>
      <w:tr w:rsidR="006355BF" w:rsidRPr="00000AE1" w14:paraId="7ABB4DC4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9736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D15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5B8BFF37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358A0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6355BF" w:rsidRPr="00000AE1" w14:paraId="4602E402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ABC05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ResearchGate (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ссылка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на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аккаунт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BD9E5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15D5000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F4F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Google Scholar (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ссылка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на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аккаунт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EC80D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9481F77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C919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bookmarkStart w:id="0" w:name="_Hlk64997333"/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Scopus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Author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9874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D30BC" w14:paraId="0BEA1EF0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BDC3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13FA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355BF" w:rsidRPr="00000AE1" w14:paraId="1927F6FE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8ABF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485A5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10F914C8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1EE7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D5956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6355BF" w:rsidRPr="00000AE1" w14:paraId="744F246C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FCA5" w14:textId="77777777" w:rsidR="006355BF" w:rsidRPr="001753E8" w:rsidRDefault="006355BF" w:rsidP="00CB60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Наукометрический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 xml:space="preserve"> показатели</w:t>
            </w:r>
          </w:p>
        </w:tc>
      </w:tr>
      <w:tr w:rsidR="006355BF" w:rsidRPr="00000AE1" w14:paraId="65B0CE20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4550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1753E8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bidi="he-IL"/>
              </w:rPr>
              <w:t xml:space="preserve">/ за период </w:t>
            </w: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с 01.01.2021)</w:t>
            </w:r>
          </w:p>
        </w:tc>
      </w:tr>
      <w:tr w:rsidR="006355BF" w:rsidRPr="00000AE1" w14:paraId="10A7755D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8714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AE1D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1A628AD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E2C5B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620B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4173FCD3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335CF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328D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1E9E5727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70DEF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1753E8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bidi="he-IL"/>
              </w:rPr>
              <w:t xml:space="preserve">/ за период </w:t>
            </w: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с 01.01.2021)</w:t>
            </w:r>
          </w:p>
        </w:tc>
      </w:tr>
      <w:tr w:rsidR="006355BF" w:rsidRPr="00000AE1" w14:paraId="2377AC0F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3807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3B9D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4F0D8A0D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93DD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56C03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A0D8B4B" w14:textId="77777777" w:rsidTr="00CB600C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023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EFA1A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654409CD" w14:textId="77777777" w:rsidTr="00CB600C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7989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Хирша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(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WoS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/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Scopus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6CF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6B462912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8FCC6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6355BF" w:rsidRPr="00000AE1" w14:paraId="5D82555C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27C2A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6355BF" w:rsidRPr="00000AE1" w14:paraId="7B16A173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19F3C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6355BF" w:rsidRPr="00000AE1" w14:paraId="6C68B1B8" w14:textId="77777777" w:rsidTr="00CB600C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CC545" w14:textId="77777777" w:rsidR="006355BF" w:rsidRPr="001753E8" w:rsidRDefault="006355BF" w:rsidP="00CB600C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1753E8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6355BF" w:rsidRPr="00000AE1" w14:paraId="73EBBBCB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6CEE4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6355BF" w:rsidRPr="00000AE1" w14:paraId="5E3ECC2E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5913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№</w:t>
            </w:r>
          </w:p>
          <w:p w14:paraId="7DB61154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3C524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ED936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FAC01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Год</w:t>
            </w:r>
          </w:p>
          <w:p w14:paraId="52C695D4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EBC69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6355BF" w:rsidRPr="00000AE1" w14:paraId="352FD6CD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D7DB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MS Gothic" w:hAnsi="Times New Roman" w:cs="Times New Roman"/>
                <w:color w:val="000000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A98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95A85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6121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50D67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2BE7241C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3AA9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 xml:space="preserve">1.3. Ключевые публикации </w:t>
            </w:r>
            <w:r w:rsidRPr="001753E8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6355BF" w:rsidRPr="00000AE1" w14:paraId="482536C3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12149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№ п</w:t>
            </w:r>
            <w:r w:rsidRPr="001753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he-IL"/>
              </w:rPr>
              <w:t>/</w:t>
            </w:r>
            <w:r w:rsidRPr="001753E8">
              <w:rPr>
                <w:rFonts w:ascii="Times New Roman" w:eastAsia="Times New Roman" w:hAnsi="Times New Roman" w:cs="Times New Roman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6C28F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2EE5F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F8741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Название</w:t>
            </w:r>
          </w:p>
          <w:p w14:paraId="2B14B32A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10F9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9FB91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4E516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DOI</w:t>
            </w:r>
          </w:p>
        </w:tc>
      </w:tr>
      <w:tr w:rsidR="006355BF" w:rsidRPr="00000AE1" w14:paraId="1DEDBE8C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2B267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MS Gothic" w:hAnsi="Times New Roman" w:cs="Times New Roman"/>
                <w:color w:val="000000"/>
                <w:shd w:val="clear" w:color="auto" w:fill="FFFFFF"/>
                <w:lang w:val="en-US" w:bidi="he-IL"/>
              </w:rPr>
              <w:lastRenderedPageBreak/>
              <w:t>1</w:t>
            </w:r>
            <w:r w:rsidRPr="001753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2FD6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F0B3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D1CF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D74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0866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E97A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3C849FA4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3B070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1753E8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6355BF" w:rsidRPr="00000AE1" w14:paraId="1C5C7CC4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2015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A6BD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Наименование патента, год 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63B8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7797D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Выходные данные</w:t>
            </w:r>
          </w:p>
        </w:tc>
      </w:tr>
      <w:tr w:rsidR="006355BF" w:rsidRPr="00000AE1" w14:paraId="6427E718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2234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MS Gothic" w:hAnsi="Times New Roman" w:cs="Times New Roman"/>
                <w:color w:val="000000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BE4CE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58A5A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7E87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552BAE7F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96CB1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lang w:bidi="he-IL"/>
              </w:rPr>
            </w:pP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 xml:space="preserve">1.5. Конференции </w:t>
            </w:r>
            <w:r w:rsidRPr="001753E8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hd w:val="clear" w:color="auto" w:fill="FFFFFF"/>
                <w:lang w:bidi="he-IL"/>
              </w:rPr>
              <w:t>по направлению тематики проекта</w:t>
            </w:r>
            <w:r w:rsidRPr="001753E8">
              <w:rPr>
                <w:rFonts w:ascii="Times New Roman" w:eastAsia="MS Gothic" w:hAnsi="Times New Roman" w:cs="Times New Roman"/>
                <w:iCs/>
                <w:color w:val="000000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6355BF" w:rsidRPr="00000AE1" w14:paraId="05826D9C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2312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105B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829FC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F617F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BFA69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6355BF" w:rsidRPr="00000AE1" w14:paraId="64FAC7EB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3AD85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MS Gothic" w:hAnsi="Times New Roman" w:cs="Times New Roman"/>
                <w:color w:val="000000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4BBD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9F3E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7BE3B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9374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355BF" w:rsidRPr="00000AE1" w14:paraId="06D0BF0C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691A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iCs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iCs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6355BF" w:rsidRPr="00000AE1" w14:paraId="6258969C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F678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51B89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E0440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5EEE7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0416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he-IL"/>
              </w:rPr>
              <w:t>Должность (исполнитель / руководитель)</w:t>
            </w:r>
          </w:p>
        </w:tc>
      </w:tr>
      <w:tr w:rsidR="006355BF" w:rsidRPr="00000AE1" w14:paraId="453C77CF" w14:textId="77777777" w:rsidTr="00CB600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6B79C" w14:textId="77777777" w:rsidR="006355BF" w:rsidRPr="001753E8" w:rsidRDefault="006355BF" w:rsidP="00CB600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 w:bidi="he-IL"/>
              </w:rPr>
            </w:pPr>
            <w:r w:rsidRPr="001753E8">
              <w:rPr>
                <w:rFonts w:ascii="Times New Roman" w:eastAsia="MS Gothic" w:hAnsi="Times New Roman" w:cs="Times New Roman"/>
                <w:color w:val="000000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ECCD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2C31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2B78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6200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355BF" w:rsidRPr="00000AE1" w14:paraId="48CE27E3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29E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  <w:r w:rsidRPr="001753E8">
              <w:rPr>
                <w:rFonts w:ascii="Times New Roman" w:eastAsia="Times New Roman" w:hAnsi="Times New Roman" w:cs="Times New Roman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6355BF" w:rsidRPr="00000AE1" w14:paraId="66F6F8C8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118C" w14:textId="77777777" w:rsidR="006355BF" w:rsidRPr="001753E8" w:rsidRDefault="006355BF" w:rsidP="00CB60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5BF" w:rsidRPr="00000AE1" w14:paraId="0AD7D06E" w14:textId="77777777" w:rsidTr="00CB600C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F117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1753E8">
              <w:rPr>
                <w:rFonts w:ascii="Times New Roman" w:eastAsia="Times New Roman" w:hAnsi="Times New Roman" w:cs="Times New Roman"/>
                <w:bCs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6355BF" w:rsidRPr="00000AE1" w14:paraId="54C799EC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D3F8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55BF" w:rsidRPr="00000AE1" w14:paraId="3AAD5059" w14:textId="77777777" w:rsidTr="00CB600C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E1DB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1.9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Дополнительная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информация о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себе</w:t>
            </w:r>
            <w:proofErr w:type="spellEnd"/>
          </w:p>
        </w:tc>
      </w:tr>
      <w:tr w:rsidR="006355BF" w:rsidRPr="00000AE1" w14:paraId="09DE0C0F" w14:textId="77777777" w:rsidTr="00CB600C">
        <w:trPr>
          <w:trHeight w:val="147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C3E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6355BF" w:rsidRPr="00000AE1" w14:paraId="17B96376" w14:textId="77777777" w:rsidTr="00CB600C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6482" w14:textId="77777777" w:rsidR="006355BF" w:rsidRPr="001753E8" w:rsidRDefault="006355BF" w:rsidP="00CB600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753E8">
              <w:rPr>
                <w:rFonts w:ascii="Times New Roman" w:eastAsia="Times New Roman" w:hAnsi="Times New Roman" w:cs="Times New Roman"/>
                <w:bCs/>
                <w:iCs/>
              </w:rPr>
              <w:t>1.10 Необходимость предоставления (для руководителя)</w:t>
            </w:r>
          </w:p>
          <w:p w14:paraId="4CF98686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53E8">
              <w:rPr>
                <w:rFonts w:ascii="Times New Roman" w:eastAsia="Times New Roman" w:hAnsi="Times New Roman" w:cs="Times New Roman"/>
                <w:bCs/>
              </w:rPr>
              <w:t>места в общежитии РУДН или однокомнатной квартиры в общежитии РУДН</w:t>
            </w:r>
          </w:p>
          <w:p w14:paraId="1BAA9E78" w14:textId="77777777" w:rsidR="006355BF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нужное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подчеркнуть</w:t>
            </w:r>
            <w:proofErr w:type="spellEnd"/>
            <w:r w:rsidRPr="001753E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14:paraId="7B8E289F" w14:textId="77777777" w:rsidR="006355BF" w:rsidRPr="001753E8" w:rsidRDefault="006355BF" w:rsidP="00CB60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6355BF" w:rsidRPr="00000AE1" w14:paraId="0F7A05B9" w14:textId="77777777" w:rsidTr="00CB600C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578C" w14:textId="77777777" w:rsidR="006355BF" w:rsidRPr="001753E8" w:rsidRDefault="006355BF" w:rsidP="00CB600C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3E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1.11. Согласие приглашенного российского или зарубежного члена научного коллектива: </w:t>
            </w:r>
          </w:p>
          <w:p w14:paraId="531059BE" w14:textId="77777777" w:rsidR="006355BF" w:rsidRPr="001753E8" w:rsidRDefault="006355BF" w:rsidP="00CB600C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4FBD98" w14:textId="77777777" w:rsidR="006355BF" w:rsidRPr="001753E8" w:rsidRDefault="006355BF" w:rsidP="00CB600C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4F293574" w14:textId="77777777" w:rsidR="006355BF" w:rsidRPr="001753E8" w:rsidRDefault="006355BF" w:rsidP="00CB600C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753E8">
              <w:rPr>
                <w:rFonts w:ascii="Times New Roman" w:eastAsia="Times New Roman" w:hAnsi="Times New Roman" w:cs="Times New Roman"/>
                <w:color w:val="000000"/>
              </w:rPr>
              <w:tab/>
              <w:t>(ФИО)</w:t>
            </w:r>
          </w:p>
          <w:p w14:paraId="7AF476AF" w14:textId="77777777" w:rsidR="006355BF" w:rsidRPr="001753E8" w:rsidRDefault="006355BF" w:rsidP="00CB600C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</w:rPr>
            </w:pPr>
            <w:r w:rsidRPr="001753E8">
              <w:rPr>
                <w:rFonts w:ascii="Times New Roman" w:eastAsia="Times New Roman" w:hAnsi="Times New Roman" w:cs="Times New Roman"/>
                <w:color w:val="000000"/>
              </w:rPr>
              <w:t>«____» _____________ 2023 г.</w:t>
            </w:r>
          </w:p>
        </w:tc>
      </w:tr>
    </w:tbl>
    <w:p w14:paraId="573A3E48" w14:textId="77777777" w:rsidR="006355BF" w:rsidRPr="00B555A3" w:rsidRDefault="006355BF" w:rsidP="006355BF">
      <w:pPr>
        <w:ind w:right="50"/>
        <w:rPr>
          <w:rFonts w:ascii="Times New Roman" w:eastAsia="Calibri" w:hAnsi="Times New Roman" w:cs="Times New Roman"/>
        </w:rPr>
      </w:pPr>
    </w:p>
    <w:p w14:paraId="43D6700E" w14:textId="77777777" w:rsidR="00AD5F43" w:rsidRDefault="00AD5F43"/>
    <w:sectPr w:rsidR="00AD5F43" w:rsidSect="00F115D8">
      <w:footerReference w:type="default" r:id="rId7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ACD" w14:textId="77777777" w:rsidR="00D87B23" w:rsidRDefault="00D87B23">
      <w:r>
        <w:separator/>
      </w:r>
    </w:p>
  </w:endnote>
  <w:endnote w:type="continuationSeparator" w:id="0">
    <w:p w14:paraId="413A5ADE" w14:textId="77777777" w:rsidR="00D87B23" w:rsidRDefault="00D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9444"/>
      <w:docPartObj>
        <w:docPartGallery w:val="Page Numbers (Bottom of Page)"/>
        <w:docPartUnique/>
      </w:docPartObj>
    </w:sdtPr>
    <w:sdtContent>
      <w:p w14:paraId="70743335" w14:textId="77777777" w:rsidR="006E75D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DD7D67" w14:textId="77777777" w:rsidR="006E75D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9A52" w14:textId="77777777" w:rsidR="00D87B23" w:rsidRDefault="00D87B23">
      <w:r>
        <w:separator/>
      </w:r>
    </w:p>
  </w:footnote>
  <w:footnote w:type="continuationSeparator" w:id="0">
    <w:p w14:paraId="1AD43F22" w14:textId="77777777" w:rsidR="00D87B23" w:rsidRDefault="00D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8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AC"/>
    <w:rsid w:val="000D30BC"/>
    <w:rsid w:val="005114AB"/>
    <w:rsid w:val="006355BF"/>
    <w:rsid w:val="009549AC"/>
    <w:rsid w:val="00AD5F43"/>
    <w:rsid w:val="00D87B23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E56C"/>
  <w15:chartTrackingRefBased/>
  <w15:docId w15:val="{B5DAAFBA-8745-4E59-9E6F-7623991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55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5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4</cp:revision>
  <dcterms:created xsi:type="dcterms:W3CDTF">2023-11-22T11:53:00Z</dcterms:created>
  <dcterms:modified xsi:type="dcterms:W3CDTF">2023-11-22T11:56:00Z</dcterms:modified>
</cp:coreProperties>
</file>